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1F" w:rsidRPr="00C74DB5" w:rsidRDefault="00A7201F" w:rsidP="00A20188">
      <w:pPr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824D81">
        <w:rPr>
          <w:rFonts w:ascii="Book Antiqua" w:hAnsi="Book Antiqua"/>
          <w:b/>
          <w:i/>
          <w:sz w:val="20"/>
          <w:szCs w:val="20"/>
        </w:rPr>
        <w:t>3</w:t>
      </w:r>
      <w:bookmarkStart w:id="0" w:name="_GoBack"/>
      <w:bookmarkEnd w:id="0"/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A7201F" w:rsidRPr="009C3EBB" w:rsidTr="00426BB6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201F" w:rsidRPr="00B35E7A" w:rsidRDefault="00A7201F" w:rsidP="00426BB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A7201F" w:rsidRPr="009C3EBB" w:rsidRDefault="00A7201F" w:rsidP="00426BB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A7201F" w:rsidRPr="00C74DB5" w:rsidRDefault="00A7201F" w:rsidP="00426BB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A7201F" w:rsidRPr="00A20188" w:rsidRDefault="00426BB6" w:rsidP="00A7201F">
      <w:pPr>
        <w:spacing w:after="120"/>
        <w:jc w:val="both"/>
        <w:rPr>
          <w:rFonts w:ascii="Book Antiqua" w:hAnsi="Book Antiqua"/>
          <w:sz w:val="12"/>
          <w:szCs w:val="28"/>
        </w:rPr>
      </w:pPr>
      <w:r>
        <w:rPr>
          <w:rFonts w:ascii="Book Antiqua" w:hAnsi="Book Antiqua"/>
          <w:sz w:val="28"/>
          <w:szCs w:val="28"/>
        </w:rPr>
        <w:br w:type="textWrapping" w:clear="all"/>
      </w:r>
    </w:p>
    <w:p w:rsidR="00A7201F" w:rsidRDefault="00A7201F" w:rsidP="00A7201F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A7201F" w:rsidRDefault="00A7201F" w:rsidP="00A7201F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A7201F" w:rsidRDefault="00A7201F" w:rsidP="00A20188">
      <w:pPr>
        <w:shd w:val="clear" w:color="auto" w:fill="FFFFFF"/>
        <w:spacing w:after="240"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A20188" w:rsidRPr="00A20188" w:rsidRDefault="00A20188" w:rsidP="00A20188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 w:rsidRPr="00A20188"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A20188" w:rsidRDefault="00A20188" w:rsidP="00A20188">
      <w:pPr>
        <w:shd w:val="clear" w:color="auto" w:fill="FFFFFF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A20188"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A7201F" w:rsidRPr="00275A66" w:rsidRDefault="00A7201F" w:rsidP="00A7201F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A7201F" w:rsidRDefault="00A7201F" w:rsidP="00A20188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360" w:line="360" w:lineRule="auto"/>
        <w:ind w:left="0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F20EA4">
        <w:rPr>
          <w:rFonts w:ascii="Book Antiqua" w:hAnsi="Book Antiqua" w:cs="Tahoma"/>
          <w:b/>
          <w:i/>
          <w:sz w:val="28"/>
          <w:szCs w:val="22"/>
        </w:rPr>
        <w:t xml:space="preserve">Przebudowa drogi gminnej dojazdowej do gruntów rolnych </w:t>
      </w:r>
    </w:p>
    <w:p w:rsidR="00A7201F" w:rsidRPr="00F20EA4" w:rsidRDefault="00A7201F" w:rsidP="00A20188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240" w:line="360" w:lineRule="auto"/>
        <w:ind w:left="0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F20EA4">
        <w:rPr>
          <w:rFonts w:ascii="Book Antiqua" w:hAnsi="Book Antiqua" w:cs="Tahoma"/>
          <w:b/>
          <w:i/>
          <w:sz w:val="28"/>
          <w:szCs w:val="22"/>
        </w:rPr>
        <w:t>ul</w:t>
      </w:r>
      <w:r w:rsidRPr="00F20EA4">
        <w:rPr>
          <w:rFonts w:ascii="Book Antiqua" w:hAnsi="Book Antiqua" w:cs="Tahoma"/>
          <w:b/>
          <w:i/>
          <w:sz w:val="32"/>
          <w:szCs w:val="22"/>
        </w:rPr>
        <w:t>.</w:t>
      </w:r>
      <w:r w:rsidRPr="00F20EA4">
        <w:rPr>
          <w:rFonts w:ascii="Book Antiqua" w:hAnsi="Book Antiqua" w:cs="Tahoma"/>
          <w:b/>
          <w:i/>
          <w:sz w:val="28"/>
          <w:szCs w:val="22"/>
        </w:rPr>
        <w:t xml:space="preserve"> Szkolnej w Kotliszowicach</w:t>
      </w:r>
    </w:p>
    <w:p w:rsidR="00A7201F" w:rsidRPr="00275A66" w:rsidRDefault="00A7201F" w:rsidP="00A7201F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A7201F" w:rsidRPr="0065605E" w:rsidRDefault="00A7201F" w:rsidP="00A7201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A7201F" w:rsidRDefault="00A7201F" w:rsidP="00A7201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A7201F" w:rsidRDefault="00A7201F" w:rsidP="00A7201F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A7201F" w:rsidRDefault="00A7201F" w:rsidP="00A7201F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A7201F" w:rsidRDefault="00A7201F" w:rsidP="00A7201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A7201F" w:rsidRDefault="00A7201F" w:rsidP="00A7201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A7201F" w:rsidRPr="0065605E" w:rsidRDefault="00A7201F" w:rsidP="00A7201F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A7201F" w:rsidRDefault="00A7201F" w:rsidP="00A7201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C61FF" w:rsidRPr="00A7201F" w:rsidRDefault="00A7201F" w:rsidP="00A7201F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C61FF" w:rsidRPr="00A7201F" w:rsidSect="00A20188">
      <w:headerReference w:type="default" r:id="rId6"/>
      <w:pgSz w:w="11906" w:h="16838" w:code="9"/>
      <w:pgMar w:top="1135" w:right="1134" w:bottom="1134" w:left="1134" w:header="28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C9" w:rsidRDefault="00E535C9">
      <w:r>
        <w:separator/>
      </w:r>
    </w:p>
  </w:endnote>
  <w:endnote w:type="continuationSeparator" w:id="0">
    <w:p w:rsidR="00E535C9" w:rsidRDefault="00E5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C9" w:rsidRDefault="00E535C9">
      <w:r>
        <w:separator/>
      </w:r>
    </w:p>
  </w:footnote>
  <w:footnote w:type="continuationSeparator" w:id="0">
    <w:p w:rsidR="00E535C9" w:rsidRDefault="00E53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E535C9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1F"/>
    <w:rsid w:val="00426BB6"/>
    <w:rsid w:val="00531721"/>
    <w:rsid w:val="006C61FF"/>
    <w:rsid w:val="00747288"/>
    <w:rsid w:val="00824D81"/>
    <w:rsid w:val="00A20188"/>
    <w:rsid w:val="00A7201F"/>
    <w:rsid w:val="00E5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E0DF9A-9D7A-4CF1-906A-8581B79C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A7201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7201F"/>
    <w:rPr>
      <w:rFonts w:ascii="Times New Roman" w:eastAsia="Times New Roman" w:hAnsi="Times New Roman" w:cs="Times New Roman"/>
      <w:sz w:val="24"/>
      <w:szCs w:val="24"/>
      <w:lang w:val="x-none" w:bidi="ar-SA"/>
    </w:rPr>
  </w:style>
  <w:style w:type="paragraph" w:styleId="Akapitzlist">
    <w:name w:val="List Paragraph"/>
    <w:basedOn w:val="Normalny"/>
    <w:uiPriority w:val="34"/>
    <w:qFormat/>
    <w:rsid w:val="00A720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26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BB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Andy Endru</cp:lastModifiedBy>
  <cp:revision>4</cp:revision>
  <dcterms:created xsi:type="dcterms:W3CDTF">2019-11-14T16:13:00Z</dcterms:created>
  <dcterms:modified xsi:type="dcterms:W3CDTF">2019-11-20T07:34:00Z</dcterms:modified>
</cp:coreProperties>
</file>